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BAD7" w14:textId="77777777" w:rsidR="0021245F" w:rsidRPr="005A3A0D" w:rsidRDefault="0021245F" w:rsidP="0021245F">
      <w:pPr>
        <w:rPr>
          <w:rFonts w:ascii="Times New Roman" w:hAnsi="Times New Roman" w:cs="Times New Roman"/>
          <w:b/>
          <w:bCs/>
        </w:rPr>
      </w:pPr>
      <w:r w:rsidRPr="005A3A0D">
        <w:rPr>
          <w:rFonts w:ascii="Times New Roman" w:hAnsi="Times New Roman" w:cs="Times New Roman"/>
          <w:b/>
          <w:bCs/>
        </w:rPr>
        <w:t>Przedsięwzięcie 1: Rozwój ogólnodostępnej infrastruktury społecznej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83"/>
        <w:gridCol w:w="2680"/>
        <w:gridCol w:w="4789"/>
        <w:gridCol w:w="3814"/>
        <w:gridCol w:w="2263"/>
      </w:tblGrid>
      <w:tr w:rsidR="0021245F" w:rsidRPr="005A3A0D" w14:paraId="0841F1C8" w14:textId="77777777" w:rsidTr="0012634C">
        <w:tc>
          <w:tcPr>
            <w:tcW w:w="483" w:type="dxa"/>
          </w:tcPr>
          <w:p w14:paraId="62B691BC" w14:textId="77777777" w:rsidR="0021245F" w:rsidRPr="005A3A0D" w:rsidRDefault="0021245F" w:rsidP="001263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680" w:type="dxa"/>
            <w:vAlign w:val="center"/>
          </w:tcPr>
          <w:p w14:paraId="1101CC04" w14:textId="77777777" w:rsidR="0021245F" w:rsidRPr="005A3A0D" w:rsidRDefault="0021245F" w:rsidP="0012634C">
            <w:pPr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KRYTERIA WYBORU</w:t>
            </w:r>
          </w:p>
        </w:tc>
        <w:tc>
          <w:tcPr>
            <w:tcW w:w="4789" w:type="dxa"/>
            <w:vAlign w:val="center"/>
          </w:tcPr>
          <w:p w14:paraId="0CFC6C74" w14:textId="77777777" w:rsidR="0021245F" w:rsidRPr="005A3A0D" w:rsidRDefault="0021245F" w:rsidP="0012634C">
            <w:pPr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KRYTERIUM</w:t>
            </w:r>
          </w:p>
        </w:tc>
        <w:tc>
          <w:tcPr>
            <w:tcW w:w="3814" w:type="dxa"/>
          </w:tcPr>
          <w:p w14:paraId="4AD95E0E" w14:textId="77777777" w:rsidR="0021245F" w:rsidRPr="005A3A0D" w:rsidRDefault="0021245F" w:rsidP="001263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PUNKTACJA</w:t>
            </w:r>
          </w:p>
        </w:tc>
        <w:tc>
          <w:tcPr>
            <w:tcW w:w="2263" w:type="dxa"/>
          </w:tcPr>
          <w:p w14:paraId="0FFA169B" w14:textId="77777777" w:rsidR="0021245F" w:rsidRPr="005A3A0D" w:rsidRDefault="0021245F" w:rsidP="0012634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ŹRÓDŁO WERYFIKACJI</w:t>
            </w:r>
          </w:p>
        </w:tc>
      </w:tr>
      <w:tr w:rsidR="0021245F" w:rsidRPr="005A3A0D" w14:paraId="7FEE4AFE" w14:textId="77777777" w:rsidTr="0012634C">
        <w:tc>
          <w:tcPr>
            <w:tcW w:w="483" w:type="dxa"/>
          </w:tcPr>
          <w:p w14:paraId="64E54558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  <w:p w14:paraId="4AA229F1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</w:p>
          <w:p w14:paraId="4A2FEEBF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80" w:type="dxa"/>
          </w:tcPr>
          <w:p w14:paraId="2BE6FA51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1DC29A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Zastosowanie działań sprzyjających ochronie środowiska lub klimatu</w:t>
            </w:r>
          </w:p>
          <w:p w14:paraId="2BBF6B3C" w14:textId="77777777" w:rsidR="0021245F" w:rsidRPr="005A3A0D" w:rsidRDefault="0021245F" w:rsidP="0012634C">
            <w:pPr>
              <w:rPr>
                <w:rFonts w:ascii="Times New Roman" w:hAnsi="Times New Roman" w:cs="Times New Roman"/>
              </w:rPr>
            </w:pPr>
          </w:p>
          <w:p w14:paraId="698195BD" w14:textId="77777777" w:rsidR="0021245F" w:rsidRPr="005A3A0D" w:rsidRDefault="0021245F" w:rsidP="0012634C">
            <w:pPr>
              <w:rPr>
                <w:rFonts w:ascii="Times New Roman" w:hAnsi="Times New Roman" w:cs="Times New Roman"/>
              </w:rPr>
            </w:pPr>
          </w:p>
          <w:p w14:paraId="2B5A75AA" w14:textId="77777777" w:rsidR="0021245F" w:rsidRPr="005A3A0D" w:rsidRDefault="0021245F" w:rsidP="0012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- 4</w:t>
            </w:r>
          </w:p>
        </w:tc>
        <w:tc>
          <w:tcPr>
            <w:tcW w:w="4789" w:type="dxa"/>
          </w:tcPr>
          <w:p w14:paraId="4860B3DA" w14:textId="32F75B08" w:rsidR="0021245F" w:rsidRPr="000864D0" w:rsidRDefault="0021245F" w:rsidP="0012634C">
            <w:pPr>
              <w:rPr>
                <w:rFonts w:ascii="Times New Roman" w:hAnsi="Times New Roman" w:cs="Times New Roman"/>
              </w:rPr>
            </w:pP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>operacje uwzględniające zastosowania przynajmniej jednego działania proekologicznego w sposób bezpośredni tzn. poprzez zaplanowanie w kosztach projektu zakupu przynajmniej jednego urządzenia zasilanego odnawialnym źródłem energii</w:t>
            </w:r>
            <w:r w:rsidR="008A6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mi.in. energii słonecznej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którego koszt stanowi, co najmniej 5% całkowitych kosztów projektu. </w:t>
            </w:r>
          </w:p>
        </w:tc>
        <w:tc>
          <w:tcPr>
            <w:tcW w:w="3814" w:type="dxa"/>
          </w:tcPr>
          <w:p w14:paraId="40E09BC5" w14:textId="77777777" w:rsidR="0021245F" w:rsidRPr="005A3A0D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0 pkt</w:t>
            </w:r>
            <w:r w:rsidRPr="005A3A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brak działań proekologicznych </w:t>
            </w:r>
          </w:p>
          <w:p w14:paraId="03C4ABC9" w14:textId="77777777" w:rsidR="0021245F" w:rsidRPr="00D83D70" w:rsidRDefault="0021245F" w:rsidP="0012634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2 pkt</w:t>
            </w:r>
            <w:r w:rsidRPr="005A3A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wykazano jedno działanie proekologiczne</w:t>
            </w:r>
          </w:p>
          <w:p w14:paraId="2AFF01FB" w14:textId="77777777" w:rsidR="0021245F" w:rsidRDefault="0021245F" w:rsidP="0012634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4 pkt</w:t>
            </w:r>
            <w:r w:rsidRPr="005A3A0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wykazano co najmniej dwa działania proekologiczne</w:t>
            </w:r>
          </w:p>
          <w:p w14:paraId="13FBCA5C" w14:textId="77777777" w:rsidR="0021245F" w:rsidRPr="005A3A0D" w:rsidRDefault="0021245F" w:rsidP="0012634C">
            <w:pPr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3D8EEC89" w14:textId="77777777" w:rsidR="0021245F" w:rsidRPr="000864D0" w:rsidRDefault="0021245F" w:rsidP="0012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4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263" w:type="dxa"/>
          </w:tcPr>
          <w:p w14:paraId="2F1517B1" w14:textId="77777777" w:rsidR="0021245F" w:rsidRPr="005A3A0D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Weryfikacja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zestawienia rzeczowo-finansowego we 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wniosku o przyznanie pomocy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3AA58F" w14:textId="77777777" w:rsidR="0021245F" w:rsidRPr="005A3A0D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21245F" w:rsidRPr="005A3A0D" w14:paraId="3A6BD972" w14:textId="77777777" w:rsidTr="0012634C">
        <w:tc>
          <w:tcPr>
            <w:tcW w:w="483" w:type="dxa"/>
          </w:tcPr>
          <w:p w14:paraId="73BFEFA0" w14:textId="77777777" w:rsidR="0021245F" w:rsidRPr="005A3A0D" w:rsidRDefault="0021245F" w:rsidP="0012634C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558C8FC" w14:textId="77777777" w:rsidR="0021245F" w:rsidRPr="005A3A0D" w:rsidRDefault="0021245F" w:rsidP="0012634C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2680" w:type="dxa"/>
          </w:tcPr>
          <w:p w14:paraId="5A2328C3" w14:textId="77777777" w:rsidR="0021245F" w:rsidRPr="005A3A0D" w:rsidRDefault="0021245F" w:rsidP="0012634C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11DFAA0B" w14:textId="77777777" w:rsidR="0021245F" w:rsidRPr="005A3A0D" w:rsidRDefault="0021245F" w:rsidP="0012634C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Wnioskodawca korzystał</w:t>
            </w:r>
            <w:r w:rsidRPr="005A3A0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br/>
              <w:t>z doradztwa LGD lub uczestniczył w szkoleniach realizowanych przez LGD</w:t>
            </w:r>
          </w:p>
          <w:p w14:paraId="4C8B1C5F" w14:textId="77777777" w:rsidR="0021245F" w:rsidRPr="005A3A0D" w:rsidRDefault="0021245F" w:rsidP="0012634C">
            <w:pPr>
              <w:rPr>
                <w:rFonts w:ascii="Times New Roman" w:hAnsi="Times New Roman" w:cs="Times New Roman"/>
              </w:rPr>
            </w:pPr>
          </w:p>
          <w:p w14:paraId="0FCC4115" w14:textId="77777777" w:rsidR="0021245F" w:rsidRPr="005A3A0D" w:rsidRDefault="0021245F" w:rsidP="0012634C">
            <w:pPr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- 4</w:t>
            </w:r>
          </w:p>
        </w:tc>
        <w:tc>
          <w:tcPr>
            <w:tcW w:w="4789" w:type="dxa"/>
          </w:tcPr>
          <w:p w14:paraId="29E96A91" w14:textId="77777777" w:rsidR="0021245F" w:rsidRPr="00022D96" w:rsidRDefault="0021245F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E1EFA0C" w14:textId="77777777" w:rsidR="00876829" w:rsidRPr="00022D96" w:rsidRDefault="0021245F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96">
              <w:rPr>
                <w:rFonts w:ascii="Times New Roman" w:hAnsi="Times New Roman" w:cs="Times New Roman"/>
                <w:bCs/>
                <w:sz w:val="20"/>
                <w:szCs w:val="20"/>
              </w:rPr>
              <w:t>Preferuje się operacje wnioskodawc</w:t>
            </w:r>
            <w:r w:rsidR="00876829" w:rsidRPr="00022D96">
              <w:rPr>
                <w:rFonts w:ascii="Times New Roman" w:hAnsi="Times New Roman" w:cs="Times New Roman"/>
                <w:bCs/>
                <w:sz w:val="20"/>
                <w:szCs w:val="20"/>
              </w:rPr>
              <w:t>ów</w:t>
            </w:r>
            <w:r w:rsidRPr="00022D96">
              <w:rPr>
                <w:rFonts w:ascii="Times New Roman" w:hAnsi="Times New Roman" w:cs="Times New Roman"/>
                <w:bCs/>
                <w:sz w:val="20"/>
                <w:szCs w:val="20"/>
              </w:rPr>
              <w:t>, którzy przed złożeniem wniosku o przyznanie pomocy korzystali z doradztwa w Biurze LGD lub uczestniczyli w szkoleniu organizowanym przez LGD</w:t>
            </w:r>
            <w:r w:rsidR="00876829" w:rsidRPr="00022D9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7AAA0F65" w14:textId="6F64E32F" w:rsidR="0021245F" w:rsidRPr="00022D96" w:rsidRDefault="00876829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 wymienionych wyżej form doradztwa korzystała osoba reprezentująca Wnioskodawcę lub </w:t>
            </w:r>
            <w:r w:rsidR="0021245F" w:rsidRPr="00022D96">
              <w:rPr>
                <w:rFonts w:ascii="Times New Roman" w:hAnsi="Times New Roman" w:cs="Times New Roman"/>
                <w:bCs/>
                <w:sz w:val="20"/>
                <w:szCs w:val="20"/>
              </w:rPr>
              <w:t>osoba odpowiedzialna za przygotowanie wniosku.</w:t>
            </w:r>
          </w:p>
        </w:tc>
        <w:tc>
          <w:tcPr>
            <w:tcW w:w="3814" w:type="dxa"/>
          </w:tcPr>
          <w:p w14:paraId="691D83E9" w14:textId="77777777" w:rsidR="0021245F" w:rsidRPr="00F551C0" w:rsidRDefault="0021245F" w:rsidP="0012634C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51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pkt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osoba odpowiedzialna nie korzystała z doradztwa w Biurze LGD i nie uczestniczyła w szkoleniu organizowanym przez LGD</w:t>
            </w:r>
          </w:p>
          <w:p w14:paraId="2C5A62FA" w14:textId="2DE6D51F" w:rsidR="0021245F" w:rsidRPr="00F551C0" w:rsidRDefault="0021245F" w:rsidP="0012634C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51C0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 pkt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F551C0">
              <w:rPr>
                <w:rFonts w:ascii="Times New Roman" w:hAnsi="Times New Roman" w:cs="Times New Roman"/>
                <w:bCs/>
                <w:sz w:val="20"/>
                <w:szCs w:val="20"/>
              </w:rPr>
              <w:t>osoba odpowiedzialna za przygotowanie wniosku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14:paraId="2293E8CA" w14:textId="77777777" w:rsidR="0021245F" w:rsidRPr="00F551C0" w:rsidRDefault="0021245F" w:rsidP="0012634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551C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 pkt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</w:t>
            </w:r>
            <w:r w:rsidRPr="00F551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osoba odpowiedzialna za przygotowanie wniosku</w:t>
            </w:r>
            <w:r w:rsidRPr="00F551C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uczestniczyła w szkoleniu organizowanym przez LGD</w:t>
            </w:r>
          </w:p>
          <w:p w14:paraId="1F564A4D" w14:textId="77777777" w:rsidR="0021245F" w:rsidRDefault="0021245F" w:rsidP="0012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6D394C" w14:textId="77777777" w:rsidR="0021245F" w:rsidRPr="005A3A0D" w:rsidRDefault="0021245F" w:rsidP="0012634C">
            <w:pPr>
              <w:rPr>
                <w:rFonts w:ascii="Times New Roman" w:hAnsi="Times New Roman" w:cs="Times New Roman"/>
              </w:rPr>
            </w:pPr>
            <w:r w:rsidRPr="00392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sumują się</w:t>
            </w:r>
            <w:r w:rsidRPr="00392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3" w:type="dxa"/>
          </w:tcPr>
          <w:p w14:paraId="153C03D6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Weryfikacja z listą obecności ze szkolenia lub z kartą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udzielonego </w:t>
            </w:r>
            <w:r w:rsidRPr="005A3A0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doradztwa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w Biurze LGD</w:t>
            </w:r>
          </w:p>
        </w:tc>
      </w:tr>
      <w:tr w:rsidR="0021245F" w:rsidRPr="005A3A0D" w14:paraId="26A5D7BD" w14:textId="77777777" w:rsidTr="0012634C">
        <w:tc>
          <w:tcPr>
            <w:tcW w:w="483" w:type="dxa"/>
          </w:tcPr>
          <w:p w14:paraId="5681C6CD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B47EE3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80" w:type="dxa"/>
          </w:tcPr>
          <w:p w14:paraId="6674B131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5BE7FC4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Wykorzystanie lokalnego potencjału</w:t>
            </w:r>
          </w:p>
          <w:p w14:paraId="18384950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614400" w14:textId="77777777" w:rsidR="0021245F" w:rsidRPr="005A3A0D" w:rsidRDefault="0021245F" w:rsidP="0012634C">
            <w:pPr>
              <w:rPr>
                <w:rFonts w:ascii="Times New Roman" w:hAnsi="Times New Roman" w:cs="Times New Roman"/>
              </w:rPr>
            </w:pPr>
          </w:p>
          <w:p w14:paraId="287A87D9" w14:textId="77777777" w:rsidR="0021245F" w:rsidRPr="005A3A0D" w:rsidRDefault="0021245F" w:rsidP="0012634C">
            <w:pPr>
              <w:rPr>
                <w:rFonts w:ascii="Times New Roman" w:hAnsi="Times New Roman" w:cs="Times New Roman"/>
              </w:rPr>
            </w:pPr>
          </w:p>
          <w:p w14:paraId="7FBA4D1F" w14:textId="77777777" w:rsidR="0021245F" w:rsidRPr="005A3A0D" w:rsidRDefault="0021245F" w:rsidP="0012634C">
            <w:pPr>
              <w:rPr>
                <w:rFonts w:ascii="Times New Roman" w:hAnsi="Times New Roman" w:cs="Times New Roman"/>
              </w:rPr>
            </w:pPr>
          </w:p>
          <w:p w14:paraId="292D8E6E" w14:textId="77777777" w:rsidR="0021245F" w:rsidRPr="005A3A0D" w:rsidRDefault="0021245F" w:rsidP="0012634C">
            <w:pPr>
              <w:rPr>
                <w:rFonts w:ascii="Times New Roman" w:hAnsi="Times New Roman" w:cs="Times New Roman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- 3</w:t>
            </w:r>
          </w:p>
        </w:tc>
        <w:tc>
          <w:tcPr>
            <w:tcW w:w="4789" w:type="dxa"/>
          </w:tcPr>
          <w:p w14:paraId="53BDE8A7" w14:textId="77777777" w:rsidR="0021245F" w:rsidRPr="00022D96" w:rsidRDefault="0021245F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7932E94" w14:textId="13D56B7F" w:rsidR="0021245F" w:rsidRPr="00022D96" w:rsidRDefault="0021245F" w:rsidP="0012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96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</w:t>
            </w:r>
            <w:r w:rsidRPr="00022D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operacje wykorzystujące </w:t>
            </w: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>lokalny potencjał, w szczególności unikatowy, charakterystyczny dla danej gminy/miejscowości, tj.</w:t>
            </w:r>
            <w:r w:rsidR="00C262E3" w:rsidRPr="00022D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D96">
              <w:rPr>
                <w:rFonts w:ascii="Times New Roman" w:hAnsi="Times New Roman" w:cs="Times New Roman"/>
                <w:sz w:val="20"/>
                <w:szCs w:val="20"/>
              </w:rPr>
              <w:br/>
              <w:t>- zasoby ludzkie</w:t>
            </w:r>
            <w:r w:rsidR="008A6F43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(twórcy ludowi</w:t>
            </w: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A6F43" w:rsidRPr="00022D96">
              <w:rPr>
                <w:rFonts w:ascii="Times New Roman" w:hAnsi="Times New Roman" w:cs="Times New Roman"/>
                <w:sz w:val="20"/>
                <w:szCs w:val="20"/>
              </w:rPr>
              <w:t>rękodzielnicy, miejscowi pasjonaci, lokalni liderzy)</w:t>
            </w:r>
          </w:p>
          <w:p w14:paraId="246EAA6D" w14:textId="4631C612" w:rsidR="0021245F" w:rsidRPr="00022D96" w:rsidRDefault="0021245F" w:rsidP="0012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36F9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zasoby </w:t>
            </w: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>kulturowe (tradycje, obrzędy, zwyczaje itp.),</w:t>
            </w:r>
          </w:p>
          <w:p w14:paraId="448CD617" w14:textId="27CC981D" w:rsidR="0021245F" w:rsidRPr="00022D96" w:rsidRDefault="0021245F" w:rsidP="0012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36F9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zasoby </w:t>
            </w: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>przyrodnicze</w:t>
            </w:r>
            <w:r w:rsidR="004027C3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(walory krajobrazowe, obszary chronionego krajobrazu, chronione gatunki fauny i flory, pomniki przyrody, ścieżki rowerowe i edukacyjne itp.) </w:t>
            </w: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FDF690" w14:textId="54DFFB21" w:rsidR="0021245F" w:rsidRPr="00022D96" w:rsidRDefault="0021245F" w:rsidP="0012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36F9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zasoby </w:t>
            </w: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>historyczne</w:t>
            </w:r>
            <w:r w:rsidR="004027C3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(zabytki architektury</w:t>
            </w:r>
            <w:r w:rsidR="00BB37E9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świeckiej i </w:t>
            </w:r>
            <w:r w:rsidR="004027C3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sakraln</w:t>
            </w:r>
            <w:r w:rsidR="00BB37E9" w:rsidRPr="00022D96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4027C3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, przydrożne </w:t>
            </w:r>
            <w:r w:rsidR="00BB37E9" w:rsidRPr="00022D96">
              <w:rPr>
                <w:rFonts w:ascii="Times New Roman" w:hAnsi="Times New Roman" w:cs="Times New Roman"/>
                <w:sz w:val="20"/>
                <w:szCs w:val="20"/>
              </w:rPr>
              <w:t>kapliczki krzyże</w:t>
            </w:r>
            <w:r w:rsidR="005536F9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, wydarzenia rocznicowe, </w:t>
            </w:r>
            <w:r w:rsidR="00BB37E9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święta </w:t>
            </w:r>
            <w:r w:rsidR="005536F9" w:rsidRPr="00022D96">
              <w:rPr>
                <w:rFonts w:ascii="Times New Roman" w:hAnsi="Times New Roman" w:cs="Times New Roman"/>
                <w:sz w:val="20"/>
                <w:szCs w:val="20"/>
              </w:rPr>
              <w:t>narodowe</w:t>
            </w:r>
            <w:r w:rsidR="00BB37E9" w:rsidRPr="00022D96">
              <w:rPr>
                <w:rFonts w:ascii="Times New Roman" w:hAnsi="Times New Roman" w:cs="Times New Roman"/>
                <w:sz w:val="20"/>
                <w:szCs w:val="20"/>
              </w:rPr>
              <w:t>, święta religijne</w:t>
            </w:r>
            <w:r w:rsidR="005536F9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itp.)</w:t>
            </w:r>
          </w:p>
          <w:p w14:paraId="4EE8D3B8" w14:textId="0B0BD124" w:rsidR="0021245F" w:rsidRPr="00022D96" w:rsidRDefault="0021245F" w:rsidP="001263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536F9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zasoby </w:t>
            </w:r>
            <w:r w:rsidRPr="00022D96">
              <w:rPr>
                <w:rFonts w:ascii="Times New Roman" w:hAnsi="Times New Roman" w:cs="Times New Roman"/>
                <w:sz w:val="20"/>
                <w:szCs w:val="20"/>
              </w:rPr>
              <w:t>kulinarne</w:t>
            </w:r>
            <w:r w:rsidR="005536F9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(potrawy lokalne</w:t>
            </w:r>
            <w:r w:rsidR="009921B9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i regionalne</w:t>
            </w:r>
            <w:r w:rsidR="009C7044" w:rsidRPr="00022D96">
              <w:rPr>
                <w:rFonts w:ascii="Times New Roman" w:hAnsi="Times New Roman" w:cs="Times New Roman"/>
                <w:sz w:val="20"/>
                <w:szCs w:val="20"/>
              </w:rPr>
              <w:t>, lokalne produkty kulinarne, produkty tradycyjne, lokalne tradycj</w:t>
            </w:r>
            <w:r w:rsidR="00074334" w:rsidRPr="00022D9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9C7044" w:rsidRPr="00022D96">
              <w:rPr>
                <w:rFonts w:ascii="Times New Roman" w:hAnsi="Times New Roman" w:cs="Times New Roman"/>
                <w:sz w:val="20"/>
                <w:szCs w:val="20"/>
              </w:rPr>
              <w:t xml:space="preserve"> kulinarnych</w:t>
            </w:r>
            <w:r w:rsidR="009921B9" w:rsidRPr="00022D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4" w:type="dxa"/>
          </w:tcPr>
          <w:p w14:paraId="550F18C7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0 pkt - 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nie zakłada wykorzystania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żadnego 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>lokalnego potencjału</w:t>
            </w:r>
          </w:p>
          <w:p w14:paraId="3F366974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pkt -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zakłada wykorzystanie co najmniej jednego lokalnego potencjału</w:t>
            </w:r>
          </w:p>
          <w:p w14:paraId="257854D8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pkt -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zakłada wykorzystanie co najmniej dwóch lokalnych potencjałów</w:t>
            </w:r>
          </w:p>
          <w:p w14:paraId="145BA3CF" w14:textId="77777777" w:rsidR="0021245F" w:rsidRPr="005A3A0D" w:rsidRDefault="0021245F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pkt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operacja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zakłada wykorzystanie co najmniej trzech lokalnych potencjałów</w:t>
            </w:r>
          </w:p>
          <w:p w14:paraId="1AA7FEAA" w14:textId="77777777" w:rsidR="0021245F" w:rsidRDefault="0021245F" w:rsidP="0012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E177A8" w14:textId="77777777" w:rsidR="0021245F" w:rsidRPr="000864D0" w:rsidRDefault="0021245F" w:rsidP="0012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263" w:type="dxa"/>
          </w:tcPr>
          <w:p w14:paraId="19B82ED7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Weryfikacja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opisu operacji we 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wniosku o przyznanie pomocy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na podstawie </w:t>
            </w:r>
            <w:r w:rsidRPr="000864D0">
              <w:rPr>
                <w:rFonts w:ascii="Times New Roman" w:hAnsi="Times New Roman" w:cs="Times New Roman"/>
                <w:sz w:val="20"/>
                <w:szCs w:val="20"/>
              </w:rPr>
              <w:t>oświadczenia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załączonego do wniosku</w:t>
            </w:r>
          </w:p>
          <w:p w14:paraId="49E9BA88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45F" w:rsidRPr="005A3A0D" w14:paraId="15C8680E" w14:textId="77777777" w:rsidTr="0012634C">
        <w:tc>
          <w:tcPr>
            <w:tcW w:w="483" w:type="dxa"/>
          </w:tcPr>
          <w:p w14:paraId="43522974" w14:textId="77777777" w:rsidR="0021245F" w:rsidRPr="00842F07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20D1F08" w14:textId="77777777" w:rsidR="0021245F" w:rsidRPr="00842F07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80" w:type="dxa"/>
          </w:tcPr>
          <w:p w14:paraId="0C6C5239" w14:textId="77777777" w:rsidR="0021245F" w:rsidRPr="005A3A0D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29AFFCB" w14:textId="77777777" w:rsidR="0021245F" w:rsidRPr="000133F9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51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Łączenie pokoleń z grup osób  wykluczonych społecznie</w:t>
            </w:r>
          </w:p>
          <w:p w14:paraId="7F53D33A" w14:textId="77777777" w:rsidR="0021245F" w:rsidRPr="00EE6170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4DDB5905" w14:textId="77777777" w:rsidR="0021245F" w:rsidRPr="005A3A0D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- 3</w:t>
            </w:r>
          </w:p>
        </w:tc>
        <w:tc>
          <w:tcPr>
            <w:tcW w:w="4789" w:type="dxa"/>
          </w:tcPr>
          <w:p w14:paraId="72F305E1" w14:textId="77777777" w:rsidR="0021245F" w:rsidRPr="005A3A0D" w:rsidRDefault="0021245F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358C9C" w14:textId="305086E9" w:rsidR="0021245F" w:rsidRPr="000864D0" w:rsidRDefault="0021245F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1133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operacje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polegające na łączeniu pokoleń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dedykowane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grupom 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>osób wykluczony</w:t>
            </w:r>
            <w:r w:rsidR="00DA0B2F">
              <w:rPr>
                <w:rFonts w:ascii="Times New Roman" w:hAnsi="Times New Roman" w:cs="Times New Roman"/>
                <w:bCs/>
                <w:sz w:val="20"/>
                <w:szCs w:val="20"/>
              </w:rPr>
              <w:t>ch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społecznie, znajdującym się w niekorzystnej sytuacji życiowej, tj.:</w:t>
            </w:r>
          </w:p>
          <w:p w14:paraId="516030E3" w14:textId="77777777" w:rsidR="0021245F" w:rsidRPr="000864D0" w:rsidRDefault="0021245F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>- seniorom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+),</w:t>
            </w:r>
          </w:p>
          <w:p w14:paraId="724043D0" w14:textId="77777777" w:rsidR="0021245F" w:rsidRDefault="0021245F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ludziom młodym (do 25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r.ż.</w:t>
            </w:r>
            <w:r w:rsidRPr="005A3A0D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6766A1E" w14:textId="77777777" w:rsidR="0021245F" w:rsidRPr="00AD4C8E" w:rsidRDefault="0021245F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osobom niepełnosprawnym i ich opiekunom. </w:t>
            </w:r>
          </w:p>
        </w:tc>
        <w:tc>
          <w:tcPr>
            <w:tcW w:w="3814" w:type="dxa"/>
            <w:shd w:val="clear" w:color="auto" w:fill="auto"/>
          </w:tcPr>
          <w:p w14:paraId="27D1B593" w14:textId="77777777" w:rsidR="0021245F" w:rsidRPr="005A3A0D" w:rsidRDefault="0021245F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pkt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Pr="000864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operacja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skierowan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jednej grupy osób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wykluczonych społecznie</w:t>
            </w:r>
          </w:p>
          <w:p w14:paraId="332F967B" w14:textId="77777777" w:rsidR="0021245F" w:rsidRPr="005A3A0D" w:rsidRDefault="0021245F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>operacj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skierowan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jest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dwóch grup osób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ykluczonych społecznie</w:t>
            </w:r>
          </w:p>
          <w:p w14:paraId="43ACAA80" w14:textId="77777777" w:rsidR="0021245F" w:rsidRPr="005A3A0D" w:rsidRDefault="0021245F" w:rsidP="0012634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 pkt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– </w:t>
            </w:r>
            <w:r w:rsidRPr="000864D0">
              <w:rPr>
                <w:rFonts w:ascii="Times New Roman" w:hAnsi="Times New Roman" w:cs="Times New Roman"/>
                <w:bCs/>
                <w:sz w:val="20"/>
                <w:szCs w:val="20"/>
              </w:rPr>
              <w:t>operacj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skierowan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5A3A0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trzech grup osób 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ykluczonych społecznie</w:t>
            </w:r>
          </w:p>
          <w:p w14:paraId="5215C4B8" w14:textId="77777777" w:rsidR="0021245F" w:rsidRDefault="0021245F" w:rsidP="0012634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828A6FB" w14:textId="77777777" w:rsidR="0021245F" w:rsidRPr="00392F18" w:rsidRDefault="0021245F" w:rsidP="0012634C">
            <w:pPr>
              <w:rPr>
                <w:rFonts w:ascii="Times New Roman" w:hAnsi="Times New Roman" w:cs="Times New Roman"/>
                <w:b/>
                <w:bCs/>
              </w:rPr>
            </w:pPr>
            <w:r w:rsidRPr="00392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263" w:type="dxa"/>
          </w:tcPr>
          <w:p w14:paraId="3A9AA062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Weryfikacja na podstawie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opisu operacji we 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wniosku o przyznanie pomocy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oraz na </w:t>
            </w:r>
            <w:r w:rsidRPr="000864D0">
              <w:rPr>
                <w:rFonts w:ascii="Times New Roman" w:hAnsi="Times New Roman" w:cs="Times New Roman"/>
                <w:sz w:val="20"/>
                <w:szCs w:val="20"/>
              </w:rPr>
              <w:t>podstawie oświadczenia załączonego do wniosku</w:t>
            </w:r>
          </w:p>
          <w:p w14:paraId="5907A817" w14:textId="77777777" w:rsidR="0021245F" w:rsidRPr="005A3A0D" w:rsidRDefault="0021245F" w:rsidP="0012634C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1245F" w:rsidRPr="005A3A0D" w14:paraId="3A4C4673" w14:textId="77777777" w:rsidTr="0012634C">
        <w:tc>
          <w:tcPr>
            <w:tcW w:w="483" w:type="dxa"/>
          </w:tcPr>
          <w:p w14:paraId="444C9191" w14:textId="77777777" w:rsidR="0021245F" w:rsidRPr="005A3A0D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48792F28" w14:textId="77777777" w:rsidR="0021245F" w:rsidRPr="005A3A0D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680" w:type="dxa"/>
          </w:tcPr>
          <w:p w14:paraId="6C12F64F" w14:textId="77777777" w:rsidR="0021245F" w:rsidRPr="005A3A0D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2E801A4E" w14:textId="77777777" w:rsidR="0021245F" w:rsidRPr="00293080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930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Wielkość miejscowości,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br/>
            </w:r>
            <w:r w:rsidRPr="002930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w której będzie realizowana operacja </w:t>
            </w:r>
          </w:p>
          <w:p w14:paraId="037DE181" w14:textId="77777777" w:rsidR="0021245F" w:rsidRPr="00293080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0F40CA10" w14:textId="77777777" w:rsidR="0021245F" w:rsidRPr="00293080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29308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(kryterium rozstrzygające)</w:t>
            </w:r>
          </w:p>
          <w:p w14:paraId="43948421" w14:textId="77777777" w:rsidR="0021245F" w:rsidRPr="005A3A0D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color w:val="538135" w:themeColor="accent6" w:themeShade="BF"/>
                <w:sz w:val="20"/>
                <w:szCs w:val="20"/>
                <w:lang w:eastAsia="pl-PL"/>
              </w:rPr>
            </w:pPr>
          </w:p>
          <w:p w14:paraId="339DC84C" w14:textId="77777777" w:rsidR="0021245F" w:rsidRPr="005A3A0D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ks.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liczba pkt - 4</w:t>
            </w:r>
          </w:p>
        </w:tc>
        <w:tc>
          <w:tcPr>
            <w:tcW w:w="4789" w:type="dxa"/>
          </w:tcPr>
          <w:p w14:paraId="4719CB13" w14:textId="77777777" w:rsidR="0021245F" w:rsidRPr="00F271DD" w:rsidRDefault="0021245F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14:paraId="43906BF9" w14:textId="77777777" w:rsidR="0021245F" w:rsidRPr="00F271DD" w:rsidRDefault="0021245F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Preferuje się projekty realizowane w miejscowościach zamieszkałych przez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większą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liczbę mieszkańców.</w:t>
            </w:r>
          </w:p>
          <w:p w14:paraId="168B01A8" w14:textId="77777777" w:rsidR="0021245F" w:rsidRPr="00F271DD" w:rsidRDefault="0021245F" w:rsidP="0012634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71DD">
              <w:rPr>
                <w:rFonts w:ascii="Times New Roman" w:hAnsi="Times New Roman" w:cs="Times New Roman"/>
                <w:bCs/>
                <w:sz w:val="20"/>
                <w:szCs w:val="20"/>
              </w:rPr>
              <w:t>Liczba mieszkańców na dzień 31 grudnia 2024 r.</w:t>
            </w:r>
          </w:p>
        </w:tc>
        <w:tc>
          <w:tcPr>
            <w:tcW w:w="3814" w:type="dxa"/>
            <w:shd w:val="clear" w:color="auto" w:fill="auto"/>
          </w:tcPr>
          <w:p w14:paraId="6DCB4778" w14:textId="77777777" w:rsidR="0021245F" w:rsidRPr="00F271DD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  <w:r w:rsidRPr="00F271D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pkt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– do 250 osób</w:t>
            </w:r>
          </w:p>
          <w:p w14:paraId="2A81C4B3" w14:textId="77777777" w:rsidR="0021245F" w:rsidRPr="00F271DD" w:rsidRDefault="0021245F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1</w:t>
            </w:r>
            <w:r w:rsidRPr="00F271DD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pkt – 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więcej niż 250 i nie więcej niż 500 osób</w:t>
            </w:r>
          </w:p>
          <w:p w14:paraId="4F63D57A" w14:textId="77777777" w:rsidR="0021245F" w:rsidRPr="00F271DD" w:rsidRDefault="0021245F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F27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2pkt - 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więcej niż 500 i nie więcej niż 750 osób</w:t>
            </w:r>
          </w:p>
          <w:p w14:paraId="440189FA" w14:textId="77777777" w:rsidR="0021245F" w:rsidRPr="00F271DD" w:rsidRDefault="0021245F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F27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pkt - 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więcej niż 750 i nie więcej niż 1000 osób</w:t>
            </w:r>
          </w:p>
          <w:p w14:paraId="0A1721CD" w14:textId="77777777" w:rsidR="0021245F" w:rsidRPr="00F271DD" w:rsidRDefault="0021245F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F271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pkt - </w:t>
            </w:r>
            <w:r w:rsidRPr="00F271DD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więcej niż 1000 osób</w:t>
            </w:r>
          </w:p>
          <w:p w14:paraId="3478711E" w14:textId="77777777" w:rsidR="0021245F" w:rsidRDefault="0021245F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9855DB" w14:textId="77777777" w:rsidR="0021245F" w:rsidRPr="00392F18" w:rsidRDefault="0021245F" w:rsidP="0012634C">
            <w:pPr>
              <w:autoSpaceDE w:val="0"/>
              <w:autoSpaceDN w:val="0"/>
              <w:adjustRightInd w:val="0"/>
              <w:ind w:hanging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2F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Punkty nie sumują się.</w:t>
            </w:r>
          </w:p>
        </w:tc>
        <w:tc>
          <w:tcPr>
            <w:tcW w:w="2263" w:type="dxa"/>
          </w:tcPr>
          <w:p w14:paraId="6E2270BF" w14:textId="77777777" w:rsidR="0021245F" w:rsidRPr="005A3A0D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538135" w:themeColor="accent6" w:themeShade="BF"/>
                <w:sz w:val="20"/>
                <w:szCs w:val="20"/>
                <w:lang w:eastAsia="pl-PL"/>
              </w:rPr>
            </w:pPr>
            <w:r w:rsidRPr="00F271D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Weryfikacja na podstawie informacji </w:t>
            </w:r>
            <w:r w:rsidRPr="00F271D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br/>
              <w:t>z  Urzędu Gminy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  <w:r w:rsidRPr="00F271DD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1245F" w:rsidRPr="005A3A0D" w14:paraId="5294E32E" w14:textId="77777777" w:rsidTr="0012634C">
        <w:tc>
          <w:tcPr>
            <w:tcW w:w="483" w:type="dxa"/>
          </w:tcPr>
          <w:p w14:paraId="1B377562" w14:textId="77777777" w:rsidR="0021245F" w:rsidRPr="00A22228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399EEEA5" w14:textId="77777777" w:rsidR="0021245F" w:rsidRPr="00A22228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22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680" w:type="dxa"/>
          </w:tcPr>
          <w:p w14:paraId="2135F2B4" w14:textId="77777777" w:rsidR="0021245F" w:rsidRPr="00A22228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22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Miejsce realizacji operacji</w:t>
            </w:r>
          </w:p>
          <w:p w14:paraId="2DACB729" w14:textId="77777777" w:rsidR="0021245F" w:rsidRPr="00A22228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  <w:p w14:paraId="55FB7C94" w14:textId="77777777" w:rsidR="0021245F" w:rsidRPr="00A22228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A2222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(kryterium rozstrzygające)</w:t>
            </w:r>
          </w:p>
          <w:p w14:paraId="2BE72E0E" w14:textId="77777777" w:rsidR="0021245F" w:rsidRPr="00A22228" w:rsidRDefault="0021245F" w:rsidP="001263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</w:p>
          <w:p w14:paraId="5EDEA554" w14:textId="77777777" w:rsidR="0021245F" w:rsidRPr="00A22228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864D0">
              <w:rPr>
                <w:rFonts w:ascii="Times New Roman" w:hAnsi="Times New Roman" w:cs="Times New Roman"/>
                <w:sz w:val="20"/>
                <w:szCs w:val="20"/>
              </w:rPr>
              <w:t>Maks. liczba punktów - 1</w:t>
            </w:r>
          </w:p>
        </w:tc>
        <w:tc>
          <w:tcPr>
            <w:tcW w:w="4789" w:type="dxa"/>
          </w:tcPr>
          <w:p w14:paraId="1E7963FB" w14:textId="77777777" w:rsidR="0021245F" w:rsidRPr="00A22228" w:rsidRDefault="0021245F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 m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iejscowoś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ci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, w której będzie realizowana operacja 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znajduje się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siedzib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a</w:t>
            </w:r>
            <w:r w:rsidRPr="00A22228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Gminy</w:t>
            </w: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31FD4D35" w14:textId="77777777" w:rsidR="0021245F" w:rsidRPr="00A22228" w:rsidRDefault="0021245F" w:rsidP="0012634C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14" w:type="dxa"/>
          </w:tcPr>
          <w:p w14:paraId="5D87A67F" w14:textId="77777777" w:rsidR="0021245F" w:rsidRPr="00A22228" w:rsidRDefault="0021245F" w:rsidP="0012634C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22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0 pkt</w:t>
            </w:r>
            <w:r w:rsidRPr="00A222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NIE</w:t>
            </w:r>
          </w:p>
          <w:p w14:paraId="380B317A" w14:textId="77777777" w:rsidR="0021245F" w:rsidRPr="00A22228" w:rsidRDefault="0021245F" w:rsidP="0012634C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2075D8E8" w14:textId="77777777" w:rsidR="0021245F" w:rsidRPr="00A22228" w:rsidRDefault="0021245F" w:rsidP="001263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Pr="00A22228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pkt</w:t>
            </w:r>
            <w:r w:rsidRPr="00A2222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TAK</w:t>
            </w:r>
          </w:p>
        </w:tc>
        <w:tc>
          <w:tcPr>
            <w:tcW w:w="2263" w:type="dxa"/>
          </w:tcPr>
          <w:p w14:paraId="640F0FF9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>Weryfikacja na podstawie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adresu miejsca realizacji operacji wskazanego we</w:t>
            </w:r>
            <w:r w:rsidRPr="005A3A0D">
              <w:rPr>
                <w:rFonts w:ascii="Times New Roman" w:hAnsi="Times New Roman" w:cs="Times New Roman"/>
                <w:sz w:val="20"/>
                <w:szCs w:val="20"/>
              </w:rPr>
              <w:t xml:space="preserve"> wniosku o przyznanie pomocy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0E4BF8A" w14:textId="77777777" w:rsidR="0021245F" w:rsidRPr="005A3A0D" w:rsidRDefault="0021245F" w:rsidP="0012634C">
            <w:pPr>
              <w:snapToGrid w:val="0"/>
              <w:rPr>
                <w:rFonts w:ascii="Times New Roman" w:hAnsi="Times New Roman" w:cs="Times New Roman"/>
                <w:b/>
                <w:iCs/>
                <w:color w:val="538135" w:themeColor="accent6" w:themeShade="BF"/>
                <w:sz w:val="20"/>
                <w:szCs w:val="20"/>
              </w:rPr>
            </w:pPr>
          </w:p>
        </w:tc>
      </w:tr>
    </w:tbl>
    <w:p w14:paraId="34DC3194" w14:textId="77777777" w:rsidR="0021245F" w:rsidRPr="005A3A0D" w:rsidRDefault="0021245F" w:rsidP="0021245F">
      <w:pPr>
        <w:rPr>
          <w:rFonts w:ascii="Times New Roman" w:hAnsi="Times New Roman" w:cs="Times New Roman"/>
          <w:sz w:val="12"/>
          <w:szCs w:val="12"/>
        </w:rPr>
      </w:pPr>
    </w:p>
    <w:p w14:paraId="7E66DABF" w14:textId="77777777" w:rsidR="0021245F" w:rsidRPr="000864D0" w:rsidRDefault="0021245F" w:rsidP="0021245F">
      <w:pPr>
        <w:spacing w:after="0"/>
        <w:rPr>
          <w:rFonts w:ascii="Times New Roman" w:hAnsi="Times New Roman" w:cs="Times New Roman"/>
        </w:rPr>
      </w:pPr>
      <w:r w:rsidRPr="000864D0">
        <w:rPr>
          <w:rFonts w:ascii="Times New Roman" w:hAnsi="Times New Roman" w:cs="Times New Roman"/>
        </w:rPr>
        <w:t xml:space="preserve">Maksymalna liczba punktów – </w:t>
      </w:r>
      <w:r w:rsidRPr="000864D0">
        <w:rPr>
          <w:rFonts w:ascii="Times New Roman" w:hAnsi="Times New Roman" w:cs="Times New Roman"/>
          <w:b/>
          <w:bCs/>
        </w:rPr>
        <w:t>19 pkt</w:t>
      </w:r>
    </w:p>
    <w:p w14:paraId="4AE2C560" w14:textId="77777777" w:rsidR="0021245F" w:rsidRDefault="0021245F" w:rsidP="0021245F">
      <w:pPr>
        <w:spacing w:after="0"/>
        <w:rPr>
          <w:rFonts w:ascii="Times New Roman" w:hAnsi="Times New Roman" w:cs="Times New Roman"/>
          <w:b/>
          <w:bCs/>
        </w:rPr>
      </w:pPr>
      <w:r w:rsidRPr="000864D0">
        <w:rPr>
          <w:rFonts w:ascii="Times New Roman" w:hAnsi="Times New Roman" w:cs="Times New Roman"/>
        </w:rPr>
        <w:t xml:space="preserve">Minimum kwalifikujące projekt – </w:t>
      </w:r>
      <w:r w:rsidRPr="000864D0">
        <w:rPr>
          <w:rFonts w:ascii="Times New Roman" w:hAnsi="Times New Roman" w:cs="Times New Roman"/>
          <w:b/>
          <w:bCs/>
        </w:rPr>
        <w:t>8 pkt (42%)</w:t>
      </w:r>
    </w:p>
    <w:p w14:paraId="78BAD49B" w14:textId="77777777" w:rsidR="0021245F" w:rsidRDefault="0021245F" w:rsidP="0021245F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27B2B41" w14:textId="77777777" w:rsidR="0021245F" w:rsidRPr="00DF3B50" w:rsidRDefault="0021245F" w:rsidP="0021245F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UWAGA !</w:t>
      </w:r>
    </w:p>
    <w:p w14:paraId="3A373AA6" w14:textId="77777777" w:rsidR="0021245F" w:rsidRDefault="0021245F" w:rsidP="0021245F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W przypadku braku rozstrzygnięcia z zastosowania powyższych kryteriów, ostatecznie o miejscu na liście rankingowej decyduje </w:t>
      </w:r>
      <w:r w:rsidRPr="005A3A0D">
        <w:rPr>
          <w:rFonts w:ascii="Times New Roman" w:hAnsi="Times New Roman" w:cs="Times New Roman"/>
          <w:color w:val="FF0000"/>
        </w:rPr>
        <w:t xml:space="preserve">data </w:t>
      </w:r>
      <w:r>
        <w:rPr>
          <w:rFonts w:ascii="Times New Roman" w:hAnsi="Times New Roman" w:cs="Times New Roman"/>
          <w:color w:val="FF0000"/>
        </w:rPr>
        <w:t>i</w:t>
      </w:r>
      <w:r w:rsidRPr="005A3A0D">
        <w:rPr>
          <w:rFonts w:ascii="Times New Roman" w:hAnsi="Times New Roman" w:cs="Times New Roman"/>
          <w:color w:val="FF0000"/>
        </w:rPr>
        <w:t xml:space="preserve"> godzina złożenia wniosku </w:t>
      </w:r>
      <w:r>
        <w:rPr>
          <w:rFonts w:ascii="Times New Roman" w:hAnsi="Times New Roman" w:cs="Times New Roman"/>
          <w:color w:val="FF0000"/>
        </w:rPr>
        <w:t>o przyznanie pomocy do Biura LGD w ramach ogłoszonego naboru.</w:t>
      </w:r>
    </w:p>
    <w:p w14:paraId="73D1CA91" w14:textId="77777777" w:rsidR="0021245F" w:rsidRPr="005A3A0D" w:rsidRDefault="0021245F" w:rsidP="0021245F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2551BD4" w14:textId="77777777" w:rsidR="0021245F" w:rsidRDefault="0021245F" w:rsidP="0021245F">
      <w:pPr>
        <w:spacing w:after="0"/>
        <w:rPr>
          <w:rFonts w:ascii="Times New Roman" w:hAnsi="Times New Roman" w:cs="Times New Roman"/>
          <w:b/>
          <w:bCs/>
        </w:rPr>
      </w:pPr>
    </w:p>
    <w:p w14:paraId="2619774C" w14:textId="77777777" w:rsidR="0021245F" w:rsidRPr="005A3A0D" w:rsidRDefault="0021245F" w:rsidP="0021245F">
      <w:pPr>
        <w:rPr>
          <w:rFonts w:ascii="Times New Roman" w:hAnsi="Times New Roman" w:cs="Times New Roman"/>
          <w:b/>
          <w:bCs/>
        </w:rPr>
      </w:pPr>
    </w:p>
    <w:p w14:paraId="07F33462" w14:textId="77777777" w:rsidR="00CB0AE4" w:rsidRDefault="00CB0AE4"/>
    <w:sectPr w:rsidR="00CB0AE4" w:rsidSect="002124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5F"/>
    <w:rsid w:val="00022D96"/>
    <w:rsid w:val="00074334"/>
    <w:rsid w:val="000F10AF"/>
    <w:rsid w:val="000F3A30"/>
    <w:rsid w:val="00151482"/>
    <w:rsid w:val="00177563"/>
    <w:rsid w:val="0021245F"/>
    <w:rsid w:val="003D2687"/>
    <w:rsid w:val="004027C3"/>
    <w:rsid w:val="004356E2"/>
    <w:rsid w:val="005536F9"/>
    <w:rsid w:val="00876829"/>
    <w:rsid w:val="008A6F43"/>
    <w:rsid w:val="008E4663"/>
    <w:rsid w:val="009921B9"/>
    <w:rsid w:val="009C7044"/>
    <w:rsid w:val="00BB37E9"/>
    <w:rsid w:val="00BD25BE"/>
    <w:rsid w:val="00BF7FD0"/>
    <w:rsid w:val="00C262E3"/>
    <w:rsid w:val="00CB0AE4"/>
    <w:rsid w:val="00DA0B2F"/>
    <w:rsid w:val="00F0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7F105"/>
  <w15:chartTrackingRefBased/>
  <w15:docId w15:val="{576313A8-70C6-4858-8DAB-42386B61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"Zielone Sioło"</dc:creator>
  <cp:keywords/>
  <dc:description/>
  <cp:lastModifiedBy>LGD "Zielone Sioło"</cp:lastModifiedBy>
  <cp:revision>13</cp:revision>
  <dcterms:created xsi:type="dcterms:W3CDTF">2024-11-28T19:18:00Z</dcterms:created>
  <dcterms:modified xsi:type="dcterms:W3CDTF">2024-12-03T07:12:00Z</dcterms:modified>
</cp:coreProperties>
</file>